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676" w:rsidTr="00990676">
        <w:tc>
          <w:tcPr>
            <w:tcW w:w="10790" w:type="dxa"/>
          </w:tcPr>
          <w:p w:rsidR="00990676" w:rsidRPr="00990676" w:rsidRDefault="00990676">
            <w:pPr>
              <w:rPr>
                <w:b/>
              </w:rPr>
            </w:pPr>
            <w:bookmarkStart w:id="0" w:name="_GoBack"/>
            <w:bookmarkEnd w:id="0"/>
            <w:r w:rsidRPr="00990676">
              <w:rPr>
                <w:b/>
              </w:rPr>
              <w:t>Name of Government</w:t>
            </w:r>
            <w:r w:rsidR="003E5930">
              <w:rPr>
                <w:b/>
              </w:rPr>
              <w:t>/Country</w:t>
            </w:r>
            <w:r w:rsidRPr="00990676">
              <w:rPr>
                <w:b/>
              </w:rPr>
              <w:t>:</w:t>
            </w:r>
          </w:p>
          <w:p w:rsidR="00990676" w:rsidRPr="00990676" w:rsidRDefault="00990676">
            <w:pPr>
              <w:rPr>
                <w:b/>
              </w:rPr>
            </w:pPr>
          </w:p>
          <w:p w:rsidR="00990676" w:rsidRPr="00990676" w:rsidRDefault="00990676">
            <w:pPr>
              <w:rPr>
                <w:b/>
              </w:rPr>
            </w:pPr>
            <w:r w:rsidRPr="00990676">
              <w:rPr>
                <w:b/>
              </w:rPr>
              <w:t>Government Description:</w:t>
            </w:r>
          </w:p>
          <w:p w:rsidR="00990676" w:rsidRPr="00990676" w:rsidRDefault="00990676">
            <w:pPr>
              <w:rPr>
                <w:b/>
              </w:rPr>
            </w:pPr>
          </w:p>
          <w:p w:rsidR="00990676" w:rsidRDefault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>
            <w:pPr>
              <w:rPr>
                <w:b/>
              </w:rPr>
            </w:pPr>
          </w:p>
          <w:p w:rsidR="00990676" w:rsidRDefault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Pr="00990676" w:rsidRDefault="00990676">
            <w:pPr>
              <w:rPr>
                <w:b/>
              </w:rPr>
            </w:pPr>
          </w:p>
          <w:p w:rsidR="00990676" w:rsidRDefault="00990676" w:rsidP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 w:rsidP="00990676">
            <w:pPr>
              <w:rPr>
                <w:b/>
              </w:rPr>
            </w:pPr>
          </w:p>
          <w:p w:rsidR="00990676" w:rsidRDefault="00990676" w:rsidP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>
            <w:pPr>
              <w:rPr>
                <w:b/>
              </w:rPr>
            </w:pPr>
          </w:p>
          <w:p w:rsidR="00990676" w:rsidRDefault="00990676" w:rsidP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 w:rsidP="00990676">
            <w:pPr>
              <w:rPr>
                <w:b/>
              </w:rPr>
            </w:pPr>
          </w:p>
          <w:p w:rsidR="00990676" w:rsidRDefault="00990676" w:rsidP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>
            <w:pPr>
              <w:rPr>
                <w:b/>
              </w:rPr>
            </w:pPr>
          </w:p>
          <w:p w:rsidR="00990676" w:rsidRDefault="00990676" w:rsidP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 w:rsidP="00990676">
            <w:pPr>
              <w:rPr>
                <w:b/>
              </w:rPr>
            </w:pPr>
          </w:p>
          <w:p w:rsidR="00990676" w:rsidRPr="00990676" w:rsidRDefault="0099067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Pr="00990676" w:rsidRDefault="00990676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I think this scenario describes a ______________________________ because 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3E5930" w:rsidP="003E5930">
            <w:r>
              <w:t xml:space="preserve"> </w:t>
            </w:r>
          </w:p>
        </w:tc>
      </w:tr>
    </w:tbl>
    <w:p w:rsidR="008F0587" w:rsidRDefault="008F0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676" w:rsidTr="00990676">
        <w:tc>
          <w:tcPr>
            <w:tcW w:w="10790" w:type="dxa"/>
          </w:tcPr>
          <w:p w:rsidR="003E5930" w:rsidRPr="00990676" w:rsidRDefault="003E5930" w:rsidP="003E5930">
            <w:pPr>
              <w:rPr>
                <w:b/>
              </w:rPr>
            </w:pPr>
            <w:r w:rsidRPr="00990676">
              <w:rPr>
                <w:b/>
              </w:rPr>
              <w:t>Name of Government</w:t>
            </w:r>
            <w:r>
              <w:rPr>
                <w:b/>
              </w:rPr>
              <w:t>/Country</w:t>
            </w:r>
            <w:r w:rsidRPr="00990676">
              <w:rPr>
                <w:b/>
              </w:rPr>
              <w:t>:</w:t>
            </w:r>
          </w:p>
          <w:p w:rsidR="003E5930" w:rsidRPr="00990676" w:rsidRDefault="003E5930" w:rsidP="003E5930">
            <w:pPr>
              <w:rPr>
                <w:b/>
              </w:rPr>
            </w:pPr>
          </w:p>
          <w:p w:rsidR="003E5930" w:rsidRPr="00990676" w:rsidRDefault="003E5930" w:rsidP="003E5930">
            <w:pPr>
              <w:rPr>
                <w:b/>
              </w:rPr>
            </w:pPr>
            <w:r w:rsidRPr="00990676">
              <w:rPr>
                <w:b/>
              </w:rPr>
              <w:t>Government Description:</w:t>
            </w:r>
          </w:p>
          <w:p w:rsidR="003E5930" w:rsidRPr="00990676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Pr="00990676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Pr="00990676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3E5930" w:rsidRPr="00990676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I think this scenario describes a ______________________________ because ________________________________</w:t>
            </w:r>
          </w:p>
          <w:p w:rsidR="003E5930" w:rsidRDefault="003E5930" w:rsidP="003E5930">
            <w:pPr>
              <w:rPr>
                <w:b/>
              </w:rPr>
            </w:pPr>
          </w:p>
          <w:p w:rsidR="003E5930" w:rsidRDefault="003E5930" w:rsidP="003E593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  <w:p w:rsidR="00990676" w:rsidRDefault="00990676"/>
        </w:tc>
      </w:tr>
    </w:tbl>
    <w:p w:rsidR="00990676" w:rsidRDefault="00990676"/>
    <w:sectPr w:rsidR="00990676" w:rsidSect="009906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DC" w:rsidRDefault="00C331DC" w:rsidP="003E5930">
      <w:pPr>
        <w:spacing w:after="0" w:line="240" w:lineRule="auto"/>
      </w:pPr>
      <w:r>
        <w:separator/>
      </w:r>
    </w:p>
  </w:endnote>
  <w:endnote w:type="continuationSeparator" w:id="0">
    <w:p w:rsidR="00C331DC" w:rsidRDefault="00C331DC" w:rsidP="003E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0" w:rsidRPr="00AF1D45" w:rsidRDefault="003E5930" w:rsidP="003E5930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3E5930" w:rsidRDefault="003E5930">
    <w:pPr>
      <w:pStyle w:val="Footer"/>
    </w:pPr>
  </w:p>
  <w:p w:rsidR="003E5930" w:rsidRDefault="003E5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DC" w:rsidRDefault="00C331DC" w:rsidP="003E5930">
      <w:pPr>
        <w:spacing w:after="0" w:line="240" w:lineRule="auto"/>
      </w:pPr>
      <w:r>
        <w:separator/>
      </w:r>
    </w:p>
  </w:footnote>
  <w:footnote w:type="continuationSeparator" w:id="0">
    <w:p w:rsidR="00C331DC" w:rsidRDefault="00C331DC" w:rsidP="003E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76"/>
    <w:rsid w:val="003E5930"/>
    <w:rsid w:val="007A5E57"/>
    <w:rsid w:val="008F0587"/>
    <w:rsid w:val="00990676"/>
    <w:rsid w:val="00C331DC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30"/>
  </w:style>
  <w:style w:type="paragraph" w:styleId="Footer">
    <w:name w:val="footer"/>
    <w:basedOn w:val="Normal"/>
    <w:link w:val="FooterChar"/>
    <w:uiPriority w:val="99"/>
    <w:unhideWhenUsed/>
    <w:rsid w:val="003E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30"/>
  </w:style>
  <w:style w:type="paragraph" w:styleId="Footer">
    <w:name w:val="footer"/>
    <w:basedOn w:val="Normal"/>
    <w:link w:val="FooterChar"/>
    <w:uiPriority w:val="99"/>
    <w:unhideWhenUsed/>
    <w:rsid w:val="003E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2</cp:revision>
  <dcterms:created xsi:type="dcterms:W3CDTF">2016-09-09T01:34:00Z</dcterms:created>
  <dcterms:modified xsi:type="dcterms:W3CDTF">2016-09-09T01:34:00Z</dcterms:modified>
</cp:coreProperties>
</file>